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C8B7" w14:textId="77777777" w:rsidR="00EE3244" w:rsidRDefault="00CB750D">
      <w:bookmarkStart w:id="0" w:name="_GoBack"/>
      <w:bookmarkEnd w:id="0"/>
      <w:r w:rsidRPr="00CB750D">
        <w:rPr>
          <w:noProof/>
          <w:lang w:eastAsia="da-DK" w:bidi="he-IL"/>
        </w:rPr>
        <w:drawing>
          <wp:anchor distT="0" distB="0" distL="114300" distR="114300" simplePos="0" relativeHeight="251658240" behindDoc="1" locked="0" layoutInCell="1" allowOverlap="1" wp14:anchorId="7DA8E731" wp14:editId="53BA3930">
            <wp:simplePos x="0" y="0"/>
            <wp:positionH relativeFrom="page">
              <wp:posOffset>204699</wp:posOffset>
            </wp:positionH>
            <wp:positionV relativeFrom="paragraph">
              <wp:posOffset>0</wp:posOffset>
            </wp:positionV>
            <wp:extent cx="7088505" cy="4262120"/>
            <wp:effectExtent l="0" t="0" r="0" b="5080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505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244" w:rsidSect="00CB750D"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D"/>
    <w:rsid w:val="00255001"/>
    <w:rsid w:val="00400CE5"/>
    <w:rsid w:val="00926052"/>
    <w:rsid w:val="00977D24"/>
    <w:rsid w:val="00CB750D"/>
    <w:rsid w:val="00D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5FC"/>
  <w15:chartTrackingRefBased/>
  <w15:docId w15:val="{955638B2-39CA-4D82-BFA9-0442FF0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1" ma:contentTypeDescription="Opret et nyt dokument." ma:contentTypeScope="" ma:versionID="aeeffd98b6a731b60f4bd0ff0eb56a81">
  <xsd:schema xmlns:xsd="http://www.w3.org/2001/XMLSchema" xmlns:xs="http://www.w3.org/2001/XMLSchema" xmlns:p="http://schemas.microsoft.com/office/2006/metadata/properties" xmlns:ns3="4a532372-e630-4383-86a5-559b197a5b81" xmlns:ns4="fea480b0-034b-44eb-9e16-f97058528fc7" targetNamespace="http://schemas.microsoft.com/office/2006/metadata/properties" ma:root="true" ma:fieldsID="caf0a1eaacb88df91302eea96e53f80e" ns3:_="" ns4:_="">
    <xsd:import namespace="4a532372-e630-4383-86a5-559b197a5b81"/>
    <xsd:import namespace="fea480b0-034b-44eb-9e16-f97058528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0b0-034b-44eb-9e16-f97058528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29528-259F-4717-982A-1D3C26B3F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8B0B-66A8-4177-B316-B6F3ABA5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fea480b0-034b-44eb-9e16-f9705852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85CF8-2F09-4712-BAFC-E533C7B54A79}">
  <ds:schemaRefs>
    <ds:schemaRef ds:uri="4a532372-e630-4383-86a5-559b197a5b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ea480b0-034b-44eb-9e16-f97058528fc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Dolmer</dc:creator>
  <cp:keywords/>
  <dc:description/>
  <cp:lastModifiedBy>Sara Nørholm</cp:lastModifiedBy>
  <cp:revision>2</cp:revision>
  <dcterms:created xsi:type="dcterms:W3CDTF">2020-11-04T15:57:00Z</dcterms:created>
  <dcterms:modified xsi:type="dcterms:W3CDTF">2020-11-04T15:57:00Z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